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BDA0" w14:textId="2735C459" w:rsidR="00EB0634" w:rsidRDefault="00C413E8" w:rsidP="00350EE6">
      <w:pPr>
        <w:pStyle w:val="Title"/>
        <w:rPr>
          <w:lang w:val="en-US"/>
        </w:rPr>
      </w:pPr>
      <w:r>
        <w:rPr>
          <w:lang w:val="en-US"/>
        </w:rPr>
        <w:t xml:space="preserve">Discover </w:t>
      </w:r>
      <w:r w:rsidR="004323CD" w:rsidRPr="004323CD">
        <w:rPr>
          <w:lang w:val="en-US"/>
        </w:rPr>
        <w:t>How ChatGPT Can Transform Your Email Marketing</w:t>
      </w:r>
    </w:p>
    <w:p w14:paraId="26E6072F" w14:textId="77777777" w:rsidR="00350EE6" w:rsidRDefault="00350EE6" w:rsidP="00350EE6">
      <w:pPr>
        <w:rPr>
          <w:lang w:val="en-US"/>
        </w:rPr>
      </w:pPr>
    </w:p>
    <w:p w14:paraId="476BD1BA" w14:textId="32E0D9E4" w:rsidR="00350EE6" w:rsidRDefault="00D105BC" w:rsidP="00350EE6">
      <w:pPr>
        <w:spacing w:line="276" w:lineRule="auto"/>
        <w:rPr>
          <w:lang w:val="en-US"/>
        </w:rPr>
      </w:pPr>
      <w:r>
        <w:rPr>
          <w:lang w:val="en-US"/>
        </w:rPr>
        <w:t>When it comes to email marketing, one line is repeated</w:t>
      </w:r>
      <w:r w:rsidR="004323CD">
        <w:rPr>
          <w:lang w:val="en-US"/>
        </w:rPr>
        <w:t xml:space="preserve"> ad nauseam, “The money is in the list!”</w:t>
      </w:r>
    </w:p>
    <w:p w14:paraId="726949A0" w14:textId="22E59EC0" w:rsidR="004323CD" w:rsidRDefault="004323CD" w:rsidP="00350EE6">
      <w:pPr>
        <w:spacing w:line="276" w:lineRule="auto"/>
        <w:rPr>
          <w:lang w:val="en-US"/>
        </w:rPr>
      </w:pPr>
      <w:r>
        <w:rPr>
          <w:lang w:val="en-US"/>
        </w:rPr>
        <w:t>Well, technically, it’s in the relationship you have with your list. If your subscribers like and trust you, they’ll eager</w:t>
      </w:r>
      <w:r w:rsidR="00530E8D">
        <w:rPr>
          <w:lang w:val="en-US"/>
        </w:rPr>
        <w:t>ly</w:t>
      </w:r>
      <w:r>
        <w:rPr>
          <w:lang w:val="en-US"/>
        </w:rPr>
        <w:t xml:space="preserve"> open your emails and read what you have to say.</w:t>
      </w:r>
    </w:p>
    <w:p w14:paraId="2745CD1C" w14:textId="0D1AE0B4" w:rsidR="004323CD" w:rsidRDefault="004323CD" w:rsidP="00350EE6">
      <w:pPr>
        <w:spacing w:line="276" w:lineRule="auto"/>
        <w:rPr>
          <w:lang w:val="en-US"/>
        </w:rPr>
      </w:pPr>
      <w:r>
        <w:rPr>
          <w:lang w:val="en-US"/>
        </w:rPr>
        <w:t>If they don’t, your emails will have abysmal open rates and even lower conversions. That said, even if you’re a reputable marketer, it’s always an uphill struggle getting your subscribers to open your emails.</w:t>
      </w:r>
    </w:p>
    <w:p w14:paraId="68776D2F" w14:textId="6B7EDCAD" w:rsidR="004323CD" w:rsidRDefault="004323CD" w:rsidP="00350EE6">
      <w:pPr>
        <w:spacing w:line="276" w:lineRule="auto"/>
        <w:rPr>
          <w:lang w:val="en-US"/>
        </w:rPr>
      </w:pPr>
      <w:r>
        <w:rPr>
          <w:lang w:val="en-US"/>
        </w:rPr>
        <w:t xml:space="preserve">We live in a ‘noisy’ world where apps like TikTok and Instagram are always competing for people’s attention. Let’s not forget Netflix, instant notifications, text messages from </w:t>
      </w:r>
      <w:proofErr w:type="spellStart"/>
      <w:r>
        <w:rPr>
          <w:lang w:val="en-US"/>
        </w:rPr>
        <w:t>Whatsapp</w:t>
      </w:r>
      <w:proofErr w:type="spellEnd"/>
      <w:r>
        <w:rPr>
          <w:lang w:val="en-US"/>
        </w:rPr>
        <w:t xml:space="preserve"> and all the other distractions that consume our time.</w:t>
      </w:r>
    </w:p>
    <w:p w14:paraId="7CE4CB69" w14:textId="3277C1C4" w:rsidR="004323CD" w:rsidRDefault="004323CD" w:rsidP="00350EE6">
      <w:pPr>
        <w:spacing w:line="276" w:lineRule="auto"/>
        <w:rPr>
          <w:lang w:val="en-US"/>
        </w:rPr>
      </w:pPr>
      <w:r>
        <w:rPr>
          <w:lang w:val="en-US"/>
        </w:rPr>
        <w:t xml:space="preserve">Now more than ever before, attention is </w:t>
      </w:r>
      <w:r w:rsidR="00D105BC">
        <w:rPr>
          <w:lang w:val="en-US"/>
        </w:rPr>
        <w:t>the</w:t>
      </w:r>
      <w:r>
        <w:rPr>
          <w:lang w:val="en-US"/>
        </w:rPr>
        <w:t xml:space="preserve"> currency</w:t>
      </w:r>
      <w:r w:rsidR="00D105BC">
        <w:rPr>
          <w:lang w:val="en-US"/>
        </w:rPr>
        <w:t xml:space="preserve"> online</w:t>
      </w:r>
      <w:r>
        <w:rPr>
          <w:lang w:val="en-US"/>
        </w:rPr>
        <w:t xml:space="preserve"> – and getting it is of paramount importance </w:t>
      </w:r>
      <w:r w:rsidR="00D105BC">
        <w:rPr>
          <w:lang w:val="en-US"/>
        </w:rPr>
        <w:t>to</w:t>
      </w:r>
      <w:r>
        <w:rPr>
          <w:lang w:val="en-US"/>
        </w:rPr>
        <w:t xml:space="preserve"> keeping your business afloat and successful.</w:t>
      </w:r>
    </w:p>
    <w:p w14:paraId="3C53D6EE" w14:textId="3751518C" w:rsidR="004323CD" w:rsidRDefault="004323CD" w:rsidP="00350EE6">
      <w:pPr>
        <w:spacing w:line="276" w:lineRule="auto"/>
        <w:rPr>
          <w:lang w:val="en-US"/>
        </w:rPr>
      </w:pPr>
      <w:r>
        <w:rPr>
          <w:lang w:val="en-US"/>
        </w:rPr>
        <w:t>In this article, we’ll look at how you can use ChatGPT to increase your email open rates and write entire email marketing campaigns for you.</w:t>
      </w:r>
    </w:p>
    <w:p w14:paraId="133195D2" w14:textId="704D51DB" w:rsidR="004323CD" w:rsidRDefault="004323CD" w:rsidP="00350EE6">
      <w:pPr>
        <w:spacing w:line="276" w:lineRule="auto"/>
        <w:rPr>
          <w:lang w:val="en-US"/>
        </w:rPr>
      </w:pPr>
    </w:p>
    <w:p w14:paraId="614A4414" w14:textId="3290A9CE" w:rsidR="004323CD" w:rsidRDefault="004323CD" w:rsidP="004323CD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Interesting subject lines</w:t>
      </w:r>
    </w:p>
    <w:p w14:paraId="72CF1E46" w14:textId="1B079602" w:rsidR="004323CD" w:rsidRDefault="004323CD" w:rsidP="004323CD">
      <w:pPr>
        <w:spacing w:line="276" w:lineRule="auto"/>
        <w:rPr>
          <w:lang w:val="en-US"/>
        </w:rPr>
      </w:pPr>
      <w:r>
        <w:rPr>
          <w:lang w:val="en-US"/>
        </w:rPr>
        <w:t xml:space="preserve">Your email </w:t>
      </w:r>
      <w:r w:rsidR="00D62224">
        <w:rPr>
          <w:lang w:val="en-US"/>
        </w:rPr>
        <w:t xml:space="preserve">subject line is </w:t>
      </w:r>
      <w:proofErr w:type="gramStart"/>
      <w:r w:rsidR="00D62224">
        <w:rPr>
          <w:lang w:val="en-US"/>
        </w:rPr>
        <w:t>similar to</w:t>
      </w:r>
      <w:proofErr w:type="gramEnd"/>
      <w:r w:rsidR="00D62224">
        <w:rPr>
          <w:lang w:val="en-US"/>
        </w:rPr>
        <w:t xml:space="preserve"> the headline on a sales page. It’s what gets people to open your email.</w:t>
      </w:r>
    </w:p>
    <w:p w14:paraId="0D128E64" w14:textId="57891024" w:rsidR="00D62224" w:rsidRDefault="00D62224" w:rsidP="004323CD">
      <w:pPr>
        <w:spacing w:line="276" w:lineRule="auto"/>
        <w:rPr>
          <w:lang w:val="en-US"/>
        </w:rPr>
      </w:pPr>
      <w:r>
        <w:rPr>
          <w:lang w:val="en-US"/>
        </w:rPr>
        <w:t>Ask ChatGPT to give you a list of subject lines which are interesting and attention-grabbing. Give it a keyword related to the content in your email and let it generate gripping email subject lines for you.</w:t>
      </w:r>
    </w:p>
    <w:p w14:paraId="403D2027" w14:textId="201A9483" w:rsidR="00D62224" w:rsidRDefault="00D62224" w:rsidP="004323CD">
      <w:pPr>
        <w:spacing w:line="276" w:lineRule="auto"/>
        <w:rPr>
          <w:lang w:val="en-US"/>
        </w:rPr>
      </w:pPr>
      <w:r>
        <w:rPr>
          <w:lang w:val="en-US"/>
        </w:rPr>
        <w:t>You’ll be amazed at how effective these subject lines can be.</w:t>
      </w:r>
    </w:p>
    <w:p w14:paraId="36C02F65" w14:textId="05E70C50" w:rsidR="00D62224" w:rsidRDefault="00D62224" w:rsidP="004323CD">
      <w:pPr>
        <w:spacing w:line="276" w:lineRule="auto"/>
        <w:rPr>
          <w:lang w:val="en-US"/>
        </w:rPr>
      </w:pPr>
    </w:p>
    <w:p w14:paraId="0BD00BA5" w14:textId="31F9F7DC" w:rsidR="00D62224" w:rsidRDefault="00D62224" w:rsidP="00D62224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Write generic emails</w:t>
      </w:r>
    </w:p>
    <w:p w14:paraId="5DA68D5C" w14:textId="6AC9E844" w:rsidR="00D62224" w:rsidRDefault="00D105BC" w:rsidP="00D62224">
      <w:pPr>
        <w:spacing w:line="276" w:lineRule="auto"/>
        <w:rPr>
          <w:lang w:val="en-US"/>
        </w:rPr>
      </w:pPr>
      <w:r>
        <w:rPr>
          <w:lang w:val="en-US"/>
        </w:rPr>
        <w:t>Usually</w:t>
      </w:r>
      <w:r w:rsidR="00D62224">
        <w:rPr>
          <w:lang w:val="en-US"/>
        </w:rPr>
        <w:t xml:space="preserve">, cart abandonment emails are </w:t>
      </w:r>
      <w:r>
        <w:rPr>
          <w:lang w:val="en-US"/>
        </w:rPr>
        <w:t xml:space="preserve">of a </w:t>
      </w:r>
      <w:r w:rsidR="00D62224">
        <w:rPr>
          <w:lang w:val="en-US"/>
        </w:rPr>
        <w:t>generic</w:t>
      </w:r>
      <w:r>
        <w:rPr>
          <w:lang w:val="en-US"/>
        </w:rPr>
        <w:t xml:space="preserve"> nature</w:t>
      </w:r>
      <w:r w:rsidR="00D62224">
        <w:rPr>
          <w:lang w:val="en-US"/>
        </w:rPr>
        <w:t>. Instead of struggling to create one, you can ask ChatGPT to generate one</w:t>
      </w:r>
      <w:r>
        <w:rPr>
          <w:lang w:val="en-US"/>
        </w:rPr>
        <w:t xml:space="preserve"> (or a few)</w:t>
      </w:r>
      <w:r w:rsidR="00D62224">
        <w:rPr>
          <w:lang w:val="en-US"/>
        </w:rPr>
        <w:t xml:space="preserve"> for you in seconds. Use that in your email sequence to boost the sales in your ecommerce store. This is a huge time saver.</w:t>
      </w:r>
    </w:p>
    <w:p w14:paraId="6D3D6D36" w14:textId="6893B28A" w:rsidR="00D62224" w:rsidRDefault="00D62224" w:rsidP="00D62224">
      <w:pPr>
        <w:spacing w:line="276" w:lineRule="auto"/>
        <w:rPr>
          <w:lang w:val="en-US"/>
        </w:rPr>
      </w:pPr>
    </w:p>
    <w:p w14:paraId="05355724" w14:textId="2D40C741" w:rsidR="00D62224" w:rsidRDefault="00D62224" w:rsidP="00D62224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Write welcome emails</w:t>
      </w:r>
    </w:p>
    <w:p w14:paraId="2928CA2D" w14:textId="7382861E" w:rsidR="00D62224" w:rsidRDefault="00D62224" w:rsidP="00D62224">
      <w:pPr>
        <w:spacing w:line="276" w:lineRule="auto"/>
        <w:rPr>
          <w:lang w:val="en-US"/>
        </w:rPr>
      </w:pPr>
      <w:r>
        <w:rPr>
          <w:lang w:val="en-US"/>
        </w:rPr>
        <w:t>Someone signed up for a freebie on your landing page?</w:t>
      </w:r>
    </w:p>
    <w:p w14:paraId="716021DC" w14:textId="0B044EBA" w:rsidR="00D62224" w:rsidRDefault="00D62224" w:rsidP="00D62224">
      <w:pPr>
        <w:spacing w:line="276" w:lineRule="auto"/>
        <w:rPr>
          <w:lang w:val="en-US"/>
        </w:rPr>
      </w:pPr>
      <w:r>
        <w:rPr>
          <w:lang w:val="en-US"/>
        </w:rPr>
        <w:lastRenderedPageBreak/>
        <w:t xml:space="preserve">Go ahead and ask ChatGPT to create a welcome email that you can use in your autoresponder. Then you just need to tweak it and add your own links within. </w:t>
      </w:r>
    </w:p>
    <w:p w14:paraId="60639DE0" w14:textId="77777777" w:rsidR="00D105BC" w:rsidRDefault="00D105BC" w:rsidP="00D62224">
      <w:pPr>
        <w:spacing w:line="276" w:lineRule="auto"/>
        <w:rPr>
          <w:lang w:val="en-US"/>
        </w:rPr>
      </w:pPr>
    </w:p>
    <w:p w14:paraId="3F4CF5A2" w14:textId="72F8D9CD" w:rsidR="00D62224" w:rsidRDefault="00D62224" w:rsidP="00D62224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Write entire emails and sequences for you</w:t>
      </w:r>
    </w:p>
    <w:p w14:paraId="4FC8947E" w14:textId="14E6F3C3" w:rsidR="00D62224" w:rsidRDefault="00D62224" w:rsidP="00D62224">
      <w:pPr>
        <w:spacing w:line="276" w:lineRule="auto"/>
        <w:rPr>
          <w:lang w:val="en-US"/>
        </w:rPr>
      </w:pPr>
      <w:r>
        <w:rPr>
          <w:lang w:val="en-US"/>
        </w:rPr>
        <w:t xml:space="preserve">Let’s assume you’re in the fitness niche and you plan on selling </w:t>
      </w:r>
      <w:r w:rsidR="002E471B">
        <w:rPr>
          <w:lang w:val="en-US"/>
        </w:rPr>
        <w:t>pre-workout supplements. You can ask ChatGPT to create a 5-day email sequence about why people skip workouts and how to avoid this problem.</w:t>
      </w:r>
    </w:p>
    <w:p w14:paraId="7B22352F" w14:textId="4B2C1FCC" w:rsidR="002E471B" w:rsidRDefault="002E471B" w:rsidP="00D62224">
      <w:pPr>
        <w:spacing w:line="276" w:lineRule="auto"/>
        <w:rPr>
          <w:lang w:val="en-US"/>
        </w:rPr>
      </w:pPr>
      <w:r>
        <w:rPr>
          <w:lang w:val="en-US"/>
        </w:rPr>
        <w:t>ChatGPT will not only give you a sequence but will also write the entire email for you in a conversational tone, if you ask it to. Once you have something to work with, you can tweak the email and get it to sound like it came from a human – which is what you want.</w:t>
      </w:r>
    </w:p>
    <w:p w14:paraId="76CCBB75" w14:textId="41AC8C17" w:rsidR="002E471B" w:rsidRDefault="002E471B" w:rsidP="00D62224">
      <w:pPr>
        <w:spacing w:line="276" w:lineRule="auto"/>
        <w:rPr>
          <w:lang w:val="en-US"/>
        </w:rPr>
      </w:pPr>
      <w:r>
        <w:rPr>
          <w:lang w:val="en-US"/>
        </w:rPr>
        <w:t>You may even ask ChatGPT to write the emails in a way that ultimately lead to your subscribers clicking on a link within the email to see how your pre-workout supplements ‘energizes’ people and makes them want to work out more enthusiastically.</w:t>
      </w:r>
    </w:p>
    <w:p w14:paraId="780351AA" w14:textId="22905B18" w:rsidR="002E471B" w:rsidRDefault="002E471B" w:rsidP="00D62224">
      <w:pPr>
        <w:spacing w:line="276" w:lineRule="auto"/>
        <w:rPr>
          <w:lang w:val="en-US"/>
        </w:rPr>
      </w:pPr>
      <w:r>
        <w:rPr>
          <w:lang w:val="en-US"/>
        </w:rPr>
        <w:t>ChatGPT’s emails and sequences will not only simplify the planning process, but will also give you something to work with rather than having to struggle writing emails from scratch.</w:t>
      </w:r>
    </w:p>
    <w:p w14:paraId="17036743" w14:textId="789D2A03" w:rsidR="002E471B" w:rsidRDefault="002E471B" w:rsidP="00D62224">
      <w:pPr>
        <w:spacing w:line="276" w:lineRule="auto"/>
        <w:rPr>
          <w:lang w:val="en-US"/>
        </w:rPr>
      </w:pPr>
    </w:p>
    <w:p w14:paraId="4061A987" w14:textId="5B1CE74C" w:rsidR="002E471B" w:rsidRDefault="002E471B" w:rsidP="002E471B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A/B split testing</w:t>
      </w:r>
    </w:p>
    <w:p w14:paraId="7EE238EE" w14:textId="0505CAEB" w:rsidR="002E471B" w:rsidRDefault="002E471B" w:rsidP="002E471B">
      <w:pPr>
        <w:spacing w:line="276" w:lineRule="auto"/>
        <w:rPr>
          <w:lang w:val="en-US"/>
        </w:rPr>
      </w:pPr>
      <w:r>
        <w:rPr>
          <w:lang w:val="en-US"/>
        </w:rPr>
        <w:t>With ChatGPT, you can do split test email subject lines, calls to action (CTAs), email content and all the other components that go in your emails more easily.</w:t>
      </w:r>
    </w:p>
    <w:p w14:paraId="4A464B6C" w14:textId="784E4832" w:rsidR="002E471B" w:rsidRDefault="002E471B" w:rsidP="002E471B">
      <w:pPr>
        <w:spacing w:line="276" w:lineRule="auto"/>
        <w:rPr>
          <w:lang w:val="en-US"/>
        </w:rPr>
      </w:pPr>
      <w:r>
        <w:rPr>
          <w:lang w:val="en-US"/>
        </w:rPr>
        <w:t>This AI tool will rephrase subject lines and email content for you. It can be used to generate different CTAs, and much more. From here, it’s just a matter of split testing and choosing the option that gets the highest conversions.</w:t>
      </w:r>
    </w:p>
    <w:p w14:paraId="6E34B19A" w14:textId="0F27048C" w:rsidR="002E471B" w:rsidRDefault="002E471B" w:rsidP="002E471B">
      <w:pPr>
        <w:spacing w:line="276" w:lineRule="auto"/>
        <w:rPr>
          <w:lang w:val="en-US"/>
        </w:rPr>
      </w:pPr>
      <w:r>
        <w:rPr>
          <w:lang w:val="en-US"/>
        </w:rPr>
        <w:t>The process is so much easier because ChatGPT is very effective at rewriting content and coming up with new slants for existing ideas.</w:t>
      </w:r>
    </w:p>
    <w:p w14:paraId="66E61512" w14:textId="71843441" w:rsidR="002E471B" w:rsidRDefault="002E471B" w:rsidP="002E471B">
      <w:pPr>
        <w:spacing w:line="276" w:lineRule="auto"/>
        <w:rPr>
          <w:lang w:val="en-US"/>
        </w:rPr>
      </w:pPr>
      <w:r>
        <w:rPr>
          <w:lang w:val="en-US"/>
        </w:rPr>
        <w:t xml:space="preserve">In conclusion, ChatGPT can be used by most email marketers to increase their open rates </w:t>
      </w:r>
      <w:proofErr w:type="gramStart"/>
      <w:r>
        <w:rPr>
          <w:lang w:val="en-US"/>
        </w:rPr>
        <w:t>and also</w:t>
      </w:r>
      <w:proofErr w:type="gramEnd"/>
      <w:r>
        <w:rPr>
          <w:lang w:val="en-US"/>
        </w:rPr>
        <w:t xml:space="preserve"> to create emails that their subscribers love. The tool may not have emotions, but it does a lot of the heavy lifting for you.</w:t>
      </w:r>
    </w:p>
    <w:p w14:paraId="1559C9C1" w14:textId="67F315E6" w:rsidR="002E471B" w:rsidRPr="002E471B" w:rsidRDefault="002E471B" w:rsidP="002E471B">
      <w:pPr>
        <w:spacing w:line="276" w:lineRule="auto"/>
        <w:rPr>
          <w:lang w:val="en-US"/>
        </w:rPr>
      </w:pPr>
      <w:r>
        <w:rPr>
          <w:lang w:val="en-US"/>
        </w:rPr>
        <w:t xml:space="preserve">Once you have the generated content, it’ll be a breeze to rework it. </w:t>
      </w:r>
      <w:proofErr w:type="gramStart"/>
      <w:r>
        <w:rPr>
          <w:lang w:val="en-US"/>
        </w:rPr>
        <w:t>The end result</w:t>
      </w:r>
      <w:proofErr w:type="gramEnd"/>
      <w:r>
        <w:rPr>
          <w:lang w:val="en-US"/>
        </w:rPr>
        <w:t xml:space="preserve"> is that your emails will be informative, engaging and fun – and you’ll do it all in a fraction of the time. It doesn’t get better than that.</w:t>
      </w:r>
    </w:p>
    <w:p w14:paraId="2776908C" w14:textId="0A940A2D" w:rsidR="00350EE6" w:rsidRDefault="00350EE6" w:rsidP="00350EE6">
      <w:pPr>
        <w:spacing w:line="276" w:lineRule="auto"/>
        <w:rPr>
          <w:lang w:val="en-US"/>
        </w:rPr>
      </w:pPr>
    </w:p>
    <w:p w14:paraId="6C57267A" w14:textId="73DF4735" w:rsidR="00350EE6" w:rsidRPr="00350EE6" w:rsidRDefault="00350EE6" w:rsidP="00350EE6">
      <w:pPr>
        <w:spacing w:line="276" w:lineRule="auto"/>
        <w:rPr>
          <w:rFonts w:ascii="Tahoma" w:hAnsi="Tahoma" w:cs="Tahoma"/>
          <w:b/>
          <w:bCs/>
          <w:sz w:val="18"/>
          <w:szCs w:val="18"/>
          <w:lang w:val="en-US"/>
        </w:rPr>
      </w:pPr>
      <w:r w:rsidRPr="00350EE6">
        <w:rPr>
          <w:rFonts w:ascii="Tahoma" w:hAnsi="Tahoma" w:cs="Tahoma"/>
          <w:b/>
          <w:bCs/>
          <w:sz w:val="18"/>
          <w:szCs w:val="18"/>
          <w:lang w:val="en-US"/>
        </w:rPr>
        <w:t>(</w:t>
      </w:r>
      <w:r w:rsidR="008A2A8E">
        <w:rPr>
          <w:rFonts w:ascii="Tahoma" w:hAnsi="Tahoma" w:cs="Tahoma"/>
          <w:b/>
          <w:bCs/>
          <w:sz w:val="18"/>
          <w:szCs w:val="18"/>
          <w:lang w:val="en-US"/>
        </w:rPr>
        <w:t>669</w:t>
      </w:r>
      <w:r w:rsidRPr="00350EE6">
        <w:rPr>
          <w:rFonts w:ascii="Tahoma" w:hAnsi="Tahoma" w:cs="Tahoma"/>
          <w:b/>
          <w:bCs/>
          <w:sz w:val="18"/>
          <w:szCs w:val="18"/>
          <w:lang w:val="en-US"/>
        </w:rPr>
        <w:t xml:space="preserve"> words)</w:t>
      </w:r>
    </w:p>
    <w:sectPr w:rsidR="00350EE6" w:rsidRPr="00350E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184C4B"/>
    <w:multiLevelType w:val="hybridMultilevel"/>
    <w:tmpl w:val="000AD09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22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8C"/>
    <w:rsid w:val="000B408C"/>
    <w:rsid w:val="002E471B"/>
    <w:rsid w:val="00350EE6"/>
    <w:rsid w:val="004323CD"/>
    <w:rsid w:val="00530E8D"/>
    <w:rsid w:val="008A2A8E"/>
    <w:rsid w:val="00C413E8"/>
    <w:rsid w:val="00D105BC"/>
    <w:rsid w:val="00D62224"/>
    <w:rsid w:val="00EB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D22A7"/>
  <w15:chartTrackingRefBased/>
  <w15:docId w15:val="{BD5445DC-29A4-4A6A-A2B5-4F2EBD9A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EE6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50EE6"/>
    <w:pPr>
      <w:spacing w:before="120" w:after="12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0EE6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ListParagraph">
    <w:name w:val="List Paragraph"/>
    <w:basedOn w:val="Normal"/>
    <w:uiPriority w:val="34"/>
    <w:qFormat/>
    <w:rsid w:val="00432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Chandran</dc:creator>
  <cp:keywords/>
  <dc:description/>
  <cp:lastModifiedBy>Arun Chandran</cp:lastModifiedBy>
  <cp:revision>7</cp:revision>
  <dcterms:created xsi:type="dcterms:W3CDTF">2023-03-03T11:04:00Z</dcterms:created>
  <dcterms:modified xsi:type="dcterms:W3CDTF">2023-07-14T13:39:00Z</dcterms:modified>
</cp:coreProperties>
</file>